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5F17" w14:textId="77777777" w:rsidR="00F0721D" w:rsidRPr="00F0721D" w:rsidRDefault="006B3D96" w:rsidP="00F072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0758216"/>
      <w:r>
        <w:rPr>
          <w:rFonts w:ascii="Times New Roman" w:hAnsi="Times New Roman" w:cs="Times New Roman"/>
          <w:b/>
          <w:sz w:val="24"/>
          <w:szCs w:val="24"/>
        </w:rPr>
        <w:t>P</w:t>
      </w:r>
      <w:r w:rsidR="00F0721D" w:rsidRPr="00F0721D">
        <w:rPr>
          <w:rFonts w:ascii="Times New Roman" w:hAnsi="Times New Roman" w:cs="Times New Roman"/>
          <w:b/>
          <w:sz w:val="24"/>
          <w:szCs w:val="24"/>
        </w:rPr>
        <w:t>ILNVARA</w:t>
      </w:r>
    </w:p>
    <w:p w14:paraId="5C2FB365" w14:textId="77777777" w:rsidR="00F0721D" w:rsidRDefault="004874CC" w:rsidP="00F0721D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</w:rPr>
        <w:t>Vieta, kur sastādīta pilnvara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2D0212D1" w14:textId="77777777" w:rsidR="004874CC" w:rsidRPr="00F0721D" w:rsidRDefault="004874CC" w:rsidP="00F072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8AFB2" w14:textId="77777777" w:rsidR="004874CC" w:rsidRPr="00F0721D" w:rsidRDefault="00F0721D" w:rsidP="004874CC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20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F0721D">
        <w:rPr>
          <w:rFonts w:ascii="Times New Roman" w:hAnsi="Times New Roman" w:cs="Times New Roman"/>
          <w:sz w:val="24"/>
          <w:szCs w:val="24"/>
        </w:rPr>
        <w:t xml:space="preserve">. gada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F0721D">
        <w:rPr>
          <w:rFonts w:ascii="Times New Roman" w:hAnsi="Times New Roman" w:cs="Times New Roman"/>
          <w:sz w:val="24"/>
          <w:szCs w:val="24"/>
        </w:rPr>
        <w:t xml:space="preserve">.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>
        <w:rPr>
          <w:rFonts w:ascii="Times New Roman" w:hAnsi="Times New Roman" w:cs="Times New Roman"/>
          <w:sz w:val="24"/>
          <w:szCs w:val="24"/>
        </w:rPr>
        <w:tab/>
      </w:r>
      <w:r w:rsidR="004874CC" w:rsidRPr="00F0721D">
        <w:rPr>
          <w:rFonts w:ascii="Times New Roman" w:hAnsi="Times New Roman" w:cs="Times New Roman"/>
          <w:sz w:val="24"/>
          <w:szCs w:val="24"/>
        </w:rPr>
        <w:t xml:space="preserve">Nr. </w:t>
      </w:r>
      <w:r w:rsidR="004874CC" w:rsidRPr="00F0721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874CC" w:rsidRPr="00F0721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874CC" w:rsidRPr="00F0721D">
        <w:rPr>
          <w:rFonts w:ascii="Times New Roman" w:hAnsi="Times New Roman" w:cs="Times New Roman"/>
          <w:sz w:val="24"/>
          <w:szCs w:val="24"/>
          <w:u w:val="single"/>
        </w:rPr>
      </w:r>
      <w:r w:rsidR="004874CC" w:rsidRPr="00F0721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874CC" w:rsidRPr="00F0721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874CC" w:rsidRPr="00F0721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874CC" w:rsidRPr="00F0721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874CC" w:rsidRPr="00F0721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874CC" w:rsidRPr="00F0721D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874CC" w:rsidRPr="00F0721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5"/>
    </w:p>
    <w:p w14:paraId="53991C59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3E1769F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ab/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</w:rPr>
        <w:t>Ārstniecības iestādes nosaukumus, reģistrācijas numurs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F0721D">
        <w:rPr>
          <w:rFonts w:ascii="Times New Roman" w:hAnsi="Times New Roman" w:cs="Times New Roman"/>
          <w:sz w:val="24"/>
          <w:szCs w:val="24"/>
        </w:rPr>
        <w:t xml:space="preserve"> tās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</w:rPr>
        <w:t>amats, vārds uzvārds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F0721D">
        <w:rPr>
          <w:rFonts w:ascii="Times New Roman" w:hAnsi="Times New Roman" w:cs="Times New Roman"/>
          <w:sz w:val="24"/>
          <w:szCs w:val="24"/>
        </w:rPr>
        <w:t xml:space="preserve"> personā, ar šo pilnvaroju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</w:rPr>
        <w:t>pilnvarotā vārds, uzvārds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F0721D">
        <w:rPr>
          <w:rFonts w:ascii="Times New Roman" w:hAnsi="Times New Roman" w:cs="Times New Roman"/>
          <w:sz w:val="24"/>
          <w:szCs w:val="24"/>
        </w:rPr>
        <w:t xml:space="preserve"> (personas kods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F0721D">
        <w:rPr>
          <w:rFonts w:ascii="Times New Roman" w:hAnsi="Times New Roman" w:cs="Times New Roman"/>
          <w:sz w:val="24"/>
          <w:szCs w:val="24"/>
        </w:rPr>
        <w:t>-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noProof/>
          <w:sz w:val="24"/>
          <w:szCs w:val="24"/>
        </w:rPr>
        <w:t> 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F0721D">
        <w:rPr>
          <w:rFonts w:ascii="Times New Roman" w:hAnsi="Times New Roman" w:cs="Times New Roman"/>
          <w:sz w:val="24"/>
          <w:szCs w:val="24"/>
        </w:rPr>
        <w:t xml:space="preserve">) pārstāvēt ārstniecības iestādes intereses Valsts asinsdonoru centrā un veikt nepieciešamās darbības: </w:t>
      </w: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color w:val="FF0000"/>
          <w:sz w:val="24"/>
          <w:szCs w:val="24"/>
        </w:rPr>
        <w:t>(nevajadzīgo izslēgt no teksta!)</w:t>
      </w: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6B908800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F072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</w:rPr>
      </w:r>
      <w:r w:rsidRPr="00F0721D">
        <w:rPr>
          <w:rFonts w:ascii="Times New Roman" w:hAnsi="Times New Roman" w:cs="Times New Roman"/>
          <w:sz w:val="24"/>
          <w:szCs w:val="24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</w:rPr>
        <w:t>- asins/asins komponentu transportēšana/nodošana/saņemšana, :</w:t>
      </w:r>
    </w:p>
    <w:p w14:paraId="22BE6AD4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- plazmas preparātu saņemšana/transportēšana,</w:t>
      </w:r>
    </w:p>
    <w:p w14:paraId="7E15002F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- asins paraugu transportēšana/nodošana,</w:t>
      </w:r>
    </w:p>
    <w:p w14:paraId="06B4FB9F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- testēšanas pārskatu saņemšana,</w:t>
      </w:r>
    </w:p>
    <w:p w14:paraId="6825AFA4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- medicīnisko un saimniecisko preču saņemšana/transportēšana,</w:t>
      </w:r>
    </w:p>
    <w:p w14:paraId="08D01F37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F0721D">
        <w:rPr>
          <w:rFonts w:ascii="Times New Roman" w:hAnsi="Times New Roman" w:cs="Times New Roman"/>
          <w:sz w:val="24"/>
          <w:szCs w:val="24"/>
        </w:rPr>
        <w:t xml:space="preserve">tajā skaitā, parakstīt </w:t>
      </w:r>
      <w:r w:rsidRPr="00F0721D">
        <w:rPr>
          <w:rFonts w:ascii="Times New Roman" w:hAnsi="Times New Roman" w:cs="Times New Roman"/>
          <w:color w:val="000000"/>
          <w:sz w:val="24"/>
          <w:szCs w:val="24"/>
        </w:rPr>
        <w:t>dokumentus, kas apliecina minētās darbības</w:t>
      </w:r>
      <w:r w:rsidRPr="00F0721D">
        <w:rPr>
          <w:rFonts w:ascii="Times New Roman" w:hAnsi="Times New Roman" w:cs="Times New Roman"/>
          <w:sz w:val="24"/>
          <w:szCs w:val="24"/>
        </w:rPr>
        <w:t>.</w:t>
      </w:r>
    </w:p>
    <w:p w14:paraId="334A4564" w14:textId="77777777" w:rsidR="00F0721D" w:rsidRPr="00F0721D" w:rsidRDefault="00F0721D" w:rsidP="00F0721D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354E0F3" w14:textId="77777777" w:rsidR="00F0721D" w:rsidRPr="00F0721D" w:rsidRDefault="00F0721D" w:rsidP="00F0721D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721D">
        <w:rPr>
          <w:rFonts w:ascii="Times New Roman" w:hAnsi="Times New Roman" w:cs="Times New Roman"/>
          <w:sz w:val="24"/>
          <w:szCs w:val="24"/>
        </w:rPr>
        <w:t>Šī pilnvara izdota bez pārpilnvarojuma tiesībām un derīga līdz tās atsaukšanai, vai darba tiesisko attiecību izbeigšanās brīdim vai pārcelšanai citā amatā, ja šāds apstāklis iestājas agrāk.</w:t>
      </w:r>
    </w:p>
    <w:p w14:paraId="2A469907" w14:textId="77777777" w:rsidR="00F0721D" w:rsidRDefault="00F0721D" w:rsidP="00F0721D">
      <w:pPr>
        <w:tabs>
          <w:tab w:val="left" w:pos="720"/>
          <w:tab w:val="left" w:pos="2700"/>
        </w:tabs>
        <w:spacing w:after="120" w:line="360" w:lineRule="auto"/>
        <w:ind w:right="-241"/>
        <w:jc w:val="both"/>
        <w:rPr>
          <w:rFonts w:ascii="Times New Roman" w:hAnsi="Times New Roman" w:cs="Times New Roman"/>
          <w:sz w:val="24"/>
          <w:szCs w:val="24"/>
        </w:rPr>
      </w:pPr>
    </w:p>
    <w:p w14:paraId="716977B5" w14:textId="77777777" w:rsidR="00F0721D" w:rsidRPr="00F0721D" w:rsidRDefault="00F0721D" w:rsidP="00F0721D">
      <w:pPr>
        <w:tabs>
          <w:tab w:val="left" w:pos="720"/>
          <w:tab w:val="left" w:pos="2700"/>
        </w:tabs>
        <w:spacing w:after="120" w:line="360" w:lineRule="auto"/>
        <w:ind w:right="-2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21D">
        <w:rPr>
          <w:rFonts w:ascii="Times New Roman" w:hAnsi="Times New Roman" w:cs="Times New Roman"/>
          <w:sz w:val="24"/>
          <w:szCs w:val="24"/>
        </w:rPr>
        <w:t xml:space="preserve">Ārstniecības iestādes vadītājs  </w:t>
      </w:r>
      <w:r w:rsidRPr="00F0721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F0721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F0721D">
        <w:rPr>
          <w:rFonts w:ascii="Times New Roman" w:hAnsi="Times New Roman" w:cs="Times New Roman"/>
          <w:sz w:val="24"/>
          <w:szCs w:val="24"/>
          <w:u w:val="single"/>
        </w:rPr>
      </w:r>
      <w:r w:rsidRPr="00F0721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F0721D">
        <w:rPr>
          <w:rFonts w:ascii="Times New Roman" w:hAnsi="Times New Roman" w:cs="Times New Roman"/>
          <w:sz w:val="24"/>
          <w:szCs w:val="24"/>
          <w:u w:val="single"/>
        </w:rPr>
        <w:t>paraksts, vārds, uzvārds</w:t>
      </w:r>
      <w:r w:rsidRPr="00F0721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3"/>
    </w:p>
    <w:p w14:paraId="7622569B" w14:textId="77777777" w:rsidR="00AB4C7B" w:rsidRPr="000575AE" w:rsidRDefault="00AB4C7B" w:rsidP="00F0721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E618241" w14:textId="77777777" w:rsidR="00AB4C7B" w:rsidRPr="000575AE" w:rsidRDefault="00AB4C7B" w:rsidP="00AB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EBA87" w14:textId="77777777" w:rsidR="00AB4C7B" w:rsidRDefault="00AB4C7B" w:rsidP="00AB4C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AB4C7B" w:rsidSect="007C55F2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E398" w14:textId="77777777" w:rsidR="00CA1668" w:rsidRDefault="00CA1668" w:rsidP="00932248">
      <w:pPr>
        <w:spacing w:after="0" w:line="240" w:lineRule="auto"/>
      </w:pPr>
      <w:r>
        <w:separator/>
      </w:r>
    </w:p>
  </w:endnote>
  <w:endnote w:type="continuationSeparator" w:id="0">
    <w:p w14:paraId="61F65E54" w14:textId="77777777" w:rsidR="00CA1668" w:rsidRDefault="00CA1668" w:rsidP="009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271E" w14:textId="77777777" w:rsidR="005D7B11" w:rsidRPr="005D7B11" w:rsidRDefault="005D7B11" w:rsidP="005D7B1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1601" w14:textId="77777777" w:rsidR="00CA1668" w:rsidRDefault="00CA1668" w:rsidP="00932248">
      <w:pPr>
        <w:spacing w:after="0" w:line="240" w:lineRule="auto"/>
      </w:pPr>
      <w:r>
        <w:separator/>
      </w:r>
    </w:p>
  </w:footnote>
  <w:footnote w:type="continuationSeparator" w:id="0">
    <w:p w14:paraId="5AF11659" w14:textId="77777777" w:rsidR="00CA1668" w:rsidRDefault="00CA1668" w:rsidP="009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CA62" w14:textId="77777777" w:rsidR="007C55F2" w:rsidRPr="007C55F2" w:rsidRDefault="007C55F2" w:rsidP="007C55F2">
    <w:pPr>
      <w:spacing w:after="0"/>
      <w:jc w:val="right"/>
      <w:rPr>
        <w:rFonts w:ascii="Times New Roman" w:hAnsi="Times New Roman" w:cs="Times New Roman"/>
        <w:b/>
        <w:sz w:val="24"/>
      </w:rPr>
    </w:pPr>
    <w:r w:rsidRPr="007C55F2">
      <w:rPr>
        <w:rFonts w:ascii="Times New Roman" w:hAnsi="Times New Roman" w:cs="Times New Roman"/>
        <w:b/>
        <w:sz w:val="24"/>
      </w:rPr>
      <w:t>Nr. V-313/01</w:t>
    </w:r>
  </w:p>
  <w:p w14:paraId="42B6D736" w14:textId="77777777" w:rsidR="00AB4C7B" w:rsidRPr="007C55F2" w:rsidRDefault="007C55F2" w:rsidP="007C55F2">
    <w:pPr>
      <w:pStyle w:val="Header"/>
    </w:pPr>
    <w:r w:rsidRPr="007C55F2">
      <w:t>lpp.</w:t>
    </w:r>
    <w:r w:rsidRPr="007C55F2">
      <w:fldChar w:fldCharType="begin"/>
    </w:r>
    <w:r w:rsidRPr="007C55F2">
      <w:instrText xml:space="preserve"> PAGE  \* Arabic  \* MERGEFORMAT </w:instrText>
    </w:r>
    <w:r w:rsidRPr="007C55F2">
      <w:fldChar w:fldCharType="separate"/>
    </w:r>
    <w:r w:rsidR="00F0721D" w:rsidRPr="00F0721D">
      <w:rPr>
        <w:noProof/>
        <w:lang w:val="en-US"/>
      </w:rPr>
      <w:t>2</w:t>
    </w:r>
    <w:r w:rsidRPr="007C55F2">
      <w:fldChar w:fldCharType="end"/>
    </w:r>
    <w:r w:rsidRPr="007C55F2">
      <w:t xml:space="preserve"> no </w:t>
    </w:r>
    <w:r w:rsidR="00CA1668">
      <w:rPr>
        <w:noProof/>
        <w:lang w:val="en-US"/>
      </w:rPr>
      <w:fldChar w:fldCharType="begin"/>
    </w:r>
    <w:r w:rsidR="00CA1668">
      <w:rPr>
        <w:noProof/>
        <w:lang w:val="en-US"/>
      </w:rPr>
      <w:instrText xml:space="preserve"> NUMPAGES  \* Arabic  \* MERGEFORMAT </w:instrText>
    </w:r>
    <w:r w:rsidR="00CA1668">
      <w:rPr>
        <w:noProof/>
        <w:lang w:val="en-US"/>
      </w:rPr>
      <w:fldChar w:fldCharType="separate"/>
    </w:r>
    <w:r w:rsidR="00847285" w:rsidRPr="00847285">
      <w:rPr>
        <w:noProof/>
        <w:lang w:val="en-US"/>
      </w:rPr>
      <w:t>1</w:t>
    </w:r>
    <w:r w:rsidR="00CA1668">
      <w:rPr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B731" w14:textId="77777777" w:rsidR="006B3D96" w:rsidRDefault="006B3D96" w:rsidP="006B3D96">
    <w:pPr>
      <w:pStyle w:val="Header"/>
      <w:rPr>
        <w:b/>
      </w:rPr>
    </w:pPr>
    <w:r>
      <w:rPr>
        <w:b/>
      </w:rPr>
      <w:t>Nr. V-425</w:t>
    </w:r>
  </w:p>
  <w:p w14:paraId="3FD4C1EB" w14:textId="77777777" w:rsidR="006B3D96" w:rsidRDefault="000C681B" w:rsidP="006B3D96">
    <w:pPr>
      <w:pStyle w:val="Head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6B3D96">
          <w:t xml:space="preserve">lpp. </w:t>
        </w:r>
        <w:r w:rsidR="006B3D96">
          <w:rPr>
            <w:bCs/>
          </w:rPr>
          <w:fldChar w:fldCharType="begin"/>
        </w:r>
        <w:r w:rsidR="006B3D96">
          <w:rPr>
            <w:bCs/>
          </w:rPr>
          <w:instrText xml:space="preserve"> PAGE </w:instrText>
        </w:r>
        <w:r w:rsidR="006B3D96">
          <w:rPr>
            <w:bCs/>
          </w:rPr>
          <w:fldChar w:fldCharType="separate"/>
        </w:r>
        <w:r w:rsidR="006B3D96">
          <w:rPr>
            <w:bCs/>
          </w:rPr>
          <w:t>1</w:t>
        </w:r>
        <w:r w:rsidR="006B3D96">
          <w:rPr>
            <w:bCs/>
          </w:rPr>
          <w:fldChar w:fldCharType="end"/>
        </w:r>
        <w:r w:rsidR="006B3D96">
          <w:t xml:space="preserve"> no </w:t>
        </w:r>
        <w:r w:rsidR="006B3D96">
          <w:rPr>
            <w:bCs/>
          </w:rPr>
          <w:fldChar w:fldCharType="begin"/>
        </w:r>
        <w:r w:rsidR="006B3D96">
          <w:rPr>
            <w:bCs/>
          </w:rPr>
          <w:instrText xml:space="preserve"> NUMPAGES  </w:instrText>
        </w:r>
        <w:r w:rsidR="006B3D96">
          <w:rPr>
            <w:bCs/>
          </w:rPr>
          <w:fldChar w:fldCharType="separate"/>
        </w:r>
        <w:r w:rsidR="006B3D96">
          <w:rPr>
            <w:bCs/>
          </w:rPr>
          <w:t>1</w:t>
        </w:r>
        <w:r w:rsidR="006B3D96">
          <w:rPr>
            <w:bCs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438E"/>
    <w:multiLevelType w:val="multilevel"/>
    <w:tmpl w:val="89DA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6791FD7"/>
    <w:multiLevelType w:val="multilevel"/>
    <w:tmpl w:val="1C928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B1962A8"/>
    <w:multiLevelType w:val="hybridMultilevel"/>
    <w:tmpl w:val="284C3738"/>
    <w:lvl w:ilvl="0" w:tplc="73D0952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5516">
    <w:abstractNumId w:val="2"/>
  </w:num>
  <w:num w:numId="2" w16cid:durableId="1389496071">
    <w:abstractNumId w:val="2"/>
  </w:num>
  <w:num w:numId="3" w16cid:durableId="577444035">
    <w:abstractNumId w:val="0"/>
  </w:num>
  <w:num w:numId="4" w16cid:durableId="940258934">
    <w:abstractNumId w:val="1"/>
  </w:num>
  <w:num w:numId="5" w16cid:durableId="108915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14"/>
    <w:rsid w:val="000575AE"/>
    <w:rsid w:val="00070282"/>
    <w:rsid w:val="000917D8"/>
    <w:rsid w:val="000C681B"/>
    <w:rsid w:val="000E1FFA"/>
    <w:rsid w:val="001068FD"/>
    <w:rsid w:val="00110552"/>
    <w:rsid w:val="001A0278"/>
    <w:rsid w:val="00241214"/>
    <w:rsid w:val="00271902"/>
    <w:rsid w:val="002D2323"/>
    <w:rsid w:val="00381654"/>
    <w:rsid w:val="003C47C2"/>
    <w:rsid w:val="0044418D"/>
    <w:rsid w:val="00465052"/>
    <w:rsid w:val="004874CC"/>
    <w:rsid w:val="004C7D43"/>
    <w:rsid w:val="0053242D"/>
    <w:rsid w:val="005C7D09"/>
    <w:rsid w:val="005D7B11"/>
    <w:rsid w:val="005F60A9"/>
    <w:rsid w:val="0060745B"/>
    <w:rsid w:val="0061785C"/>
    <w:rsid w:val="00643666"/>
    <w:rsid w:val="00644E7B"/>
    <w:rsid w:val="00650C02"/>
    <w:rsid w:val="006B3D96"/>
    <w:rsid w:val="00725F48"/>
    <w:rsid w:val="007578EB"/>
    <w:rsid w:val="00765E89"/>
    <w:rsid w:val="007C55F2"/>
    <w:rsid w:val="00847285"/>
    <w:rsid w:val="008C269B"/>
    <w:rsid w:val="00932248"/>
    <w:rsid w:val="00944730"/>
    <w:rsid w:val="00A44633"/>
    <w:rsid w:val="00A65F16"/>
    <w:rsid w:val="00A81149"/>
    <w:rsid w:val="00A93A2E"/>
    <w:rsid w:val="00AB4C7B"/>
    <w:rsid w:val="00AE7D62"/>
    <w:rsid w:val="00B44210"/>
    <w:rsid w:val="00C429A9"/>
    <w:rsid w:val="00CA1668"/>
    <w:rsid w:val="00CA3604"/>
    <w:rsid w:val="00D26B4F"/>
    <w:rsid w:val="00D84C85"/>
    <w:rsid w:val="00DF62BF"/>
    <w:rsid w:val="00F0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2A67995"/>
  <w15:docId w15:val="{98FF2B81-8BD9-4E0E-A1FA-FF198684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93A2E"/>
    <w:pPr>
      <w:tabs>
        <w:tab w:val="left" w:pos="567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A2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er">
    <w:name w:val="header"/>
    <w:basedOn w:val="Normal"/>
    <w:link w:val="HeaderChar"/>
    <w:autoRedefine/>
    <w:uiPriority w:val="99"/>
    <w:qFormat/>
    <w:rsid w:val="007C55F2"/>
    <w:pPr>
      <w:tabs>
        <w:tab w:val="center" w:pos="4153"/>
        <w:tab w:val="right" w:pos="8306"/>
      </w:tabs>
      <w:spacing w:after="0" w:line="240" w:lineRule="auto"/>
      <w:ind w:hanging="567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55F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2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48"/>
  </w:style>
  <w:style w:type="table" w:styleId="TableGrid">
    <w:name w:val="Table Grid"/>
    <w:basedOn w:val="TableNormal"/>
    <w:rsid w:val="0093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7369-27CF-47AF-BBE1-6907B1CC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asinsdonoru centrs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Aija_O</dc:creator>
  <cp:lastModifiedBy>Aija Ozola-Priedīte</cp:lastModifiedBy>
  <cp:revision>3</cp:revision>
  <cp:lastPrinted>2017-12-12T07:41:00Z</cp:lastPrinted>
  <dcterms:created xsi:type="dcterms:W3CDTF">2022-04-27T06:05:00Z</dcterms:created>
  <dcterms:modified xsi:type="dcterms:W3CDTF">2022-04-29T06:32:00Z</dcterms:modified>
</cp:coreProperties>
</file>